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75"/>
        <w:gridCol w:w="6910"/>
      </w:tblGrid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bgunb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Условное 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Pr="00AD3D07" w:rsidRDefault="002B6AA6" w:rsidP="00D0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D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E90EC1" w:rsidRPr="00AD3D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Православная книга</w:t>
            </w:r>
            <w:r w:rsidRPr="00AD3D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="002228FD" w:rsidRPr="00AD3D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коллекции: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коллекции: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Краткие сведения о коллекции: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AD3D07" w:rsidP="00894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к</w:t>
            </w:r>
            <w:r w:rsidR="00D06DF8" w:rsidRPr="00AD3D07">
              <w:rPr>
                <w:rFonts w:ascii="Times New Roman" w:hAnsi="Times New Roman" w:cs="Times New Roman"/>
              </w:rPr>
              <w:t>оллекци</w:t>
            </w:r>
            <w:r>
              <w:rPr>
                <w:rFonts w:ascii="Times New Roman" w:hAnsi="Times New Roman" w:cs="Times New Roman"/>
              </w:rPr>
              <w:t>ю</w:t>
            </w:r>
            <w:r w:rsidR="00D06DF8" w:rsidRPr="00AD3D07">
              <w:rPr>
                <w:rFonts w:ascii="Times New Roman" w:hAnsi="Times New Roman" w:cs="Times New Roman"/>
              </w:rPr>
              <w:t xml:space="preserve"> православных книг</w:t>
            </w:r>
            <w:r>
              <w:rPr>
                <w:rFonts w:ascii="Times New Roman" w:hAnsi="Times New Roman" w:cs="Times New Roman"/>
              </w:rPr>
              <w:t xml:space="preserve"> собраны </w:t>
            </w:r>
            <w:r w:rsidR="00D06DF8" w:rsidRPr="00AD3D07">
              <w:rPr>
                <w:rFonts w:ascii="Times New Roman" w:hAnsi="Times New Roman" w:cs="Times New Roman"/>
              </w:rPr>
              <w:t xml:space="preserve">издания дореволюционного периода. </w:t>
            </w:r>
            <w:r w:rsidR="00894E28" w:rsidRPr="00894E28">
              <w:rPr>
                <w:rFonts w:ascii="Times New Roman" w:hAnsi="Times New Roman" w:cs="Times New Roman"/>
                <w:bCs/>
                <w:sz w:val="24"/>
                <w:szCs w:val="24"/>
              </w:rPr>
              <w:t>Большую часть коллекции составляют серийные издания, в коллекции имеется Православная богословская энциклопедия, которая выходила в Петрограде в 1900-1911 гг., также 2 наименования журнала: Православный благовестник и Томские епархиальные ведомости.</w:t>
            </w:r>
            <w:r w:rsidR="00894E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2B6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коллекци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ю также входят </w:t>
            </w:r>
            <w:r w:rsidR="002B6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издания </w:t>
            </w:r>
            <w:r w:rsidR="00D06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Алтайской духовной 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появившиеся в 19 веке, в т.ч. на алтайском языке.</w:t>
            </w:r>
            <w:r w:rsidR="00D06D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коллекции: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 w:rsidP="00D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6736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  <w:r w:rsidR="001673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Хронологические границы: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 w:rsidP="0067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6DF8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 w:rsidR="00361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4E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изданий: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Языковая характеристика: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A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B6AA6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алтайский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сведения о коллекции: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коллекция пополняется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Владельческие признаки: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штампы библиотек 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хранения: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коллекционное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F6FF5" w:rsidP="002F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</w:t>
            </w:r>
            <w:proofErr w:type="spellEnd"/>
            <w:r w:rsidRPr="00C13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proofErr w:type="gramEnd"/>
            <w:r w:rsidRPr="00C13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E1B1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2B6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 w:rsidR="00CE1B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B6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М.В. </w:t>
            </w:r>
            <w:proofErr w:type="spellStart"/>
            <w:r w:rsidR="002B6AA6">
              <w:rPr>
                <w:rFonts w:ascii="Times New Roman" w:eastAsia="Times New Roman" w:hAnsi="Times New Roman" w:cs="Times New Roman"/>
                <w:sz w:val="24"/>
                <w:szCs w:val="24"/>
              </w:rPr>
              <w:t>Чевалкова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B6A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1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 редких и ценных документов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формирования: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 w:rsidP="00AD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0F22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поступления: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D06DF8" w:rsidP="00D0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</w:t>
            </w:r>
            <w:r w:rsidR="002B6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снову коллекции составили книги, выявленные в фондах Национальной библиотеки </w:t>
            </w:r>
            <w:r w:rsidR="002B6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Алтай </w:t>
            </w:r>
            <w:r w:rsidR="002B6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имени </w:t>
            </w:r>
            <w:proofErr w:type="spellStart"/>
            <w:r w:rsidR="002B6A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М.В.Чевалкова</w:t>
            </w:r>
            <w:proofErr w:type="spellEnd"/>
            <w:r w:rsidR="002B6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AA6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0"/>
    </w:tbl>
    <w:p w:rsidR="002B6AA6" w:rsidRDefault="002B6AA6" w:rsidP="002B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793" w:rsidRDefault="000E1793"/>
    <w:sectPr w:rsidR="000E1793" w:rsidSect="0007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AA6"/>
    <w:rsid w:val="00073177"/>
    <w:rsid w:val="000E1793"/>
    <w:rsid w:val="000F22ED"/>
    <w:rsid w:val="00167363"/>
    <w:rsid w:val="002228FD"/>
    <w:rsid w:val="002B6AA6"/>
    <w:rsid w:val="002F6FF5"/>
    <w:rsid w:val="00361DF8"/>
    <w:rsid w:val="004755EE"/>
    <w:rsid w:val="005A44EE"/>
    <w:rsid w:val="00674E73"/>
    <w:rsid w:val="00894E28"/>
    <w:rsid w:val="00A465C2"/>
    <w:rsid w:val="00AD3D07"/>
    <w:rsid w:val="00B82877"/>
    <w:rsid w:val="00CE1B18"/>
    <w:rsid w:val="00D06DF8"/>
    <w:rsid w:val="00E66D99"/>
    <w:rsid w:val="00E9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987</Characters>
  <Application>Microsoft Office Word</Application>
  <DocSecurity>0</DocSecurity>
  <Lines>8</Lines>
  <Paragraphs>2</Paragraphs>
  <ScaleCrop>false</ScaleCrop>
  <Company>Home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2016-11-01T05:49:00Z</dcterms:created>
  <dcterms:modified xsi:type="dcterms:W3CDTF">2022-10-07T05:25:00Z</dcterms:modified>
</cp:coreProperties>
</file>